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238 Jazz-Funk Юніори 2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143 Бєлова Ніколь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154 Післяр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142 Андрушкевич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24 Закаблуковська Ніколь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151 Моріна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153 Носова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172 Гарапенчук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164 Ходаченко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222 Зонь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74 Лелюх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Закаблуковська Ніколь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Лелюх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Андрушкевич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Бєлова Ніколь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Моріна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Носова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Післяр 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Ходаченко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Гарапенчук 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Зонь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